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5B" w:rsidRPr="00252D5B" w:rsidRDefault="00252D5B" w:rsidP="00252D5B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</w:pPr>
    </w:p>
    <w:p w:rsidR="00252D5B" w:rsidRPr="00252D5B" w:rsidRDefault="00252D5B" w:rsidP="00252D5B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</w:pPr>
      <w:proofErr w:type="spell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Օրինակելի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ձ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և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1</w:t>
      </w:r>
    </w:p>
    <w:p w:rsid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</w:pP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bookmarkStart w:id="0" w:name="_GoBack"/>
      <w:bookmarkEnd w:id="0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Դ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Ի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Մ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ՈՒ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Մ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-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Հ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Ա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Յ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r w:rsidRPr="00252D5B">
        <w:rPr>
          <w:rFonts w:ascii="GHEA Grapalat" w:hAnsi="GHEA Grapalat"/>
          <w:b/>
          <w:bCs/>
          <w:color w:val="000000"/>
          <w:sz w:val="18"/>
          <w:szCs w:val="18"/>
          <w:lang w:val="hy-AM" w:eastAsia="en-US"/>
        </w:rPr>
        <w:t>Տ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proofErr w:type="spell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Աջակցող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proofErr w:type="spellStart"/>
      <w:proofErr w:type="gram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միջոց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>(</w:t>
      </w:r>
      <w:proofErr w:type="spellStart"/>
      <w:proofErr w:type="gram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ներ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) </w:t>
      </w:r>
      <w:proofErr w:type="spell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տրամադրելու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proofErr w:type="spell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գործունեության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  <w:proofErr w:type="spellStart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en-US" w:eastAsia="en-US"/>
        </w:rPr>
        <w:t>որակավորման</w:t>
      </w:r>
      <w:proofErr w:type="spellEnd"/>
      <w:r w:rsidRPr="00252D5B">
        <w:rPr>
          <w:rFonts w:ascii="GHEA Grapalat" w:hAnsi="GHEA Grapalat"/>
          <w:b/>
          <w:bCs/>
          <w:color w:val="000000"/>
          <w:sz w:val="18"/>
          <w:szCs w:val="18"/>
          <w:lang w:val="af-ZA" w:eastAsia="en-US"/>
        </w:rPr>
        <w:t xml:space="preserve"> 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252D5B">
        <w:rPr>
          <w:rFonts w:ascii="Courier New" w:hAnsi="Courier New" w:cs="Courier New"/>
          <w:color w:val="000000"/>
          <w:sz w:val="18"/>
          <w:szCs w:val="18"/>
          <w:lang w:val="af-ZA" w:eastAsia="en-US"/>
        </w:rPr>
        <w:t> </w:t>
      </w:r>
    </w:p>
    <w:p w:rsidR="00252D5B" w:rsidRPr="00252D5B" w:rsidRDefault="00252D5B" w:rsidP="00252D5B">
      <w:pPr>
        <w:shd w:val="clear" w:color="auto" w:fill="FFFFFF"/>
        <w:ind w:firstLine="375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af-ZA" w:eastAsia="en-US"/>
        </w:rPr>
        <w:t>1. 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Կազմակերպության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անվանումը</w:t>
      </w:r>
      <w:proofErr w:type="spellEnd"/>
    </w:p>
    <w:p w:rsidR="00252D5B" w:rsidRPr="00252D5B" w:rsidRDefault="00252D5B" w:rsidP="00252D5B">
      <w:pPr>
        <w:shd w:val="clear" w:color="auto" w:fill="FFFFFF"/>
        <w:ind w:firstLine="375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af-ZA" w:eastAsia="en-US"/>
        </w:rPr>
        <w:t>2. ________________________________________________________________________________________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Կազմակերպության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պետական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գրանցման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համարը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,</w:t>
      </w:r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հարկ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վճարողի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հաշվառման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համարը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(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ՀՎՀՀ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)</w:t>
      </w:r>
    </w:p>
    <w:p w:rsidR="00252D5B" w:rsidRPr="00252D5B" w:rsidRDefault="00252D5B" w:rsidP="00252D5B">
      <w:pPr>
        <w:shd w:val="clear" w:color="auto" w:fill="FFFFFF"/>
        <w:ind w:right="90" w:firstLine="375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af-ZA" w:eastAsia="en-US"/>
        </w:rPr>
        <w:t>3.________________________________________________________________________________________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left="360" w:firstLine="15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__________________________________________________________________________________________      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Կազմակերպության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իրավաբանական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 xml:space="preserve"> 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հասցե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 xml:space="preserve"> 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և</w:t>
      </w:r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կապի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միջոցները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(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հեռախոսահամարը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,</w:t>
      </w:r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առկայության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դեպքում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՝</w:t>
      </w:r>
    </w:p>
    <w:p w:rsidR="00252D5B" w:rsidRPr="00252D5B" w:rsidRDefault="00252D5B" w:rsidP="00252D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</w:pPr>
      <w:proofErr w:type="spellStart"/>
      <w:proofErr w:type="gram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նաև</w:t>
      </w:r>
      <w:proofErr w:type="spellEnd"/>
      <w:proofErr w:type="gram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էլեկտրոնային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հասցեն</w:t>
      </w:r>
      <w:proofErr w:type="spellEnd"/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և</w:t>
      </w:r>
      <w:r w:rsidRPr="00252D5B">
        <w:rPr>
          <w:rFonts w:ascii="Courier New" w:hAnsi="Courier New" w:cs="Courier New"/>
          <w:color w:val="000000"/>
          <w:sz w:val="18"/>
          <w:szCs w:val="18"/>
          <w:vertAlign w:val="superscript"/>
          <w:lang w:val="af-ZA" w:eastAsia="en-US"/>
        </w:rPr>
        <w:t> 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en-US" w:eastAsia="en-US"/>
        </w:rPr>
        <w:t>ֆաքսը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af-ZA" w:eastAsia="en-US"/>
        </w:rPr>
        <w:t>)</w:t>
      </w:r>
    </w:p>
    <w:p w:rsidR="00252D5B" w:rsidRPr="00252D5B" w:rsidRDefault="00252D5B" w:rsidP="00252D5B">
      <w:pPr>
        <w:shd w:val="clear" w:color="auto" w:fill="FFFFFF"/>
        <w:ind w:firstLine="375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4.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3150"/>
        <w:gridCol w:w="2340"/>
        <w:gridCol w:w="2430"/>
        <w:gridCol w:w="2430"/>
      </w:tblGrid>
      <w:tr w:rsidR="00252D5B" w:rsidRPr="00252D5B" w:rsidTr="00BB5796">
        <w:tc>
          <w:tcPr>
            <w:tcW w:w="54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52D5B" w:rsidRPr="00252D5B" w:rsidRDefault="00252D5B" w:rsidP="00BB5796">
            <w:pPr>
              <w:ind w:right="-86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150" w:type="dxa"/>
            <w:shd w:val="clear" w:color="auto" w:fill="auto"/>
          </w:tcPr>
          <w:p w:rsidR="00252D5B" w:rsidRPr="00252D5B" w:rsidRDefault="00252D5B" w:rsidP="00BB5796">
            <w:pPr>
              <w:ind w:right="-86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Տրամադրվող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աջակցող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միջոցի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անվանում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ներ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)ը</w:t>
            </w:r>
          </w:p>
          <w:p w:rsidR="00252D5B" w:rsidRPr="00252D5B" w:rsidRDefault="00252D5B" w:rsidP="00BB5796">
            <w:pPr>
              <w:ind w:right="-86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համաձայն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հայտարարությանը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կից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աջակցող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միջոցների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տեսակների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անվանման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252D5B" w:rsidRPr="00252D5B" w:rsidRDefault="00252D5B" w:rsidP="00BB5796">
            <w:pPr>
              <w:shd w:val="clear" w:color="auto" w:fill="FFFFFF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Կազմակերպության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գործունեության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Երևանում</w:t>
            </w:r>
            <w:proofErr w:type="spellEnd"/>
          </w:p>
          <w:p w:rsidR="00252D5B" w:rsidRPr="00252D5B" w:rsidRDefault="00252D5B" w:rsidP="00BB5796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ներառյալ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հեռախոսահամարը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ֆեյսբուքյան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կայքէջ,առկայության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դեպքում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՝</w:t>
            </w:r>
          </w:p>
          <w:p w:rsidR="00252D5B" w:rsidRPr="00252D5B" w:rsidRDefault="00252D5B" w:rsidP="00BB5796">
            <w:pPr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նաև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էլեկտրոնային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ֆաքսը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252D5B" w:rsidRPr="00252D5B" w:rsidRDefault="00252D5B" w:rsidP="00BB5796">
            <w:pPr>
              <w:shd w:val="clear" w:color="auto" w:fill="FFFFFF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Կազմակերպության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գործունեության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ՀՀ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մարզում</w:t>
            </w:r>
            <w:proofErr w:type="spellEnd"/>
          </w:p>
          <w:p w:rsidR="00252D5B" w:rsidRPr="00252D5B" w:rsidRDefault="00252D5B" w:rsidP="00BB5796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ներառյալ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հեռախոսահամարը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ֆեյսբուքյան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կայքէջ,առկայության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դեպքում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՝</w:t>
            </w:r>
          </w:p>
          <w:p w:rsidR="00252D5B" w:rsidRPr="00252D5B" w:rsidRDefault="00252D5B" w:rsidP="00BB5796">
            <w:pPr>
              <w:shd w:val="clear" w:color="auto" w:fill="FFFFFF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նաև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էլեկտրոնային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ֆաքսը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</w:tcPr>
          <w:p w:rsidR="00252D5B" w:rsidRPr="00252D5B" w:rsidRDefault="00252D5B" w:rsidP="00BB5796">
            <w:pPr>
              <w:shd w:val="clear" w:color="auto" w:fill="FFFFFF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Կազմակերպության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գործունեության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այլ</w:t>
            </w:r>
            <w:proofErr w:type="spellEnd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  <w:t>հասցեներ</w:t>
            </w:r>
            <w:proofErr w:type="spellEnd"/>
          </w:p>
          <w:p w:rsidR="00252D5B" w:rsidRPr="00252D5B" w:rsidRDefault="00252D5B" w:rsidP="00BB5796">
            <w:pPr>
              <w:shd w:val="clear" w:color="auto" w:fill="FFFFFF"/>
              <w:jc w:val="center"/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ներառյալ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հեռախոսահամարը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ֆեյսբուքյան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կայքէջ,առկայության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դեպքում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՝</w:t>
            </w:r>
          </w:p>
          <w:p w:rsidR="00252D5B" w:rsidRPr="00252D5B" w:rsidRDefault="00252D5B" w:rsidP="00BB5796">
            <w:pPr>
              <w:shd w:val="clear" w:color="auto" w:fill="FFFFFF"/>
              <w:ind w:firstLine="375"/>
              <w:jc w:val="center"/>
              <w:rPr>
                <w:rFonts w:ascii="GHEA Grapalat" w:eastAsia="Calibri" w:hAnsi="GHEA Grapalat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նաև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էլեկտրոնային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ֆաքսը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կայքէջը</w:t>
            </w:r>
            <w:proofErr w:type="spellEnd"/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252D5B" w:rsidRPr="00252D5B" w:rsidTr="00BB5796">
        <w:tc>
          <w:tcPr>
            <w:tcW w:w="54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450" w:type="dxa"/>
          </w:tcPr>
          <w:p w:rsidR="00252D5B" w:rsidRPr="00252D5B" w:rsidRDefault="00252D5B" w:rsidP="00BB5796">
            <w:pPr>
              <w:shd w:val="clear" w:color="auto" w:fill="FFFFFF"/>
              <w:spacing w:before="100" w:beforeAutospacing="1" w:afterAutospacing="1"/>
              <w:rPr>
                <w:rStyle w:val="Emphasis"/>
                <w:rFonts w:ascii="GHEA Grapalat" w:hAnsi="GHEA Grapalat"/>
                <w:bCs/>
                <w:i w:val="0"/>
                <w:color w:val="222222"/>
                <w:sz w:val="18"/>
                <w:szCs w:val="18"/>
              </w:rPr>
            </w:pPr>
            <w:r w:rsidRPr="00252D5B">
              <w:rPr>
                <w:rFonts w:ascii="GHEA Grapalat" w:hAnsi="GHEA Grapalat"/>
                <w:bCs/>
                <w:iCs/>
                <w:noProof/>
                <w:color w:val="222222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0C1F4" wp14:editId="705D72F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78740</wp:posOffset>
                      </wp:positionV>
                      <wp:extent cx="152400" cy="177800"/>
                      <wp:effectExtent l="9525" t="12065" r="952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9pt;margin-top:6.2pt;width:12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150" w:type="dxa"/>
            <w:shd w:val="clear" w:color="auto" w:fill="auto"/>
          </w:tcPr>
          <w:p w:rsidR="00252D5B" w:rsidRPr="00252D5B" w:rsidRDefault="00252D5B" w:rsidP="00BB5796">
            <w:pPr>
              <w:shd w:val="clear" w:color="auto" w:fill="FFFFFF"/>
              <w:spacing w:before="100" w:beforeAutospacing="1" w:afterAutospacing="1"/>
              <w:rPr>
                <w:rFonts w:ascii="GHEA Grapalat" w:hAnsi="GHEA Grapalat"/>
                <w:color w:val="222222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1.</w:t>
            </w:r>
          </w:p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1.</w:t>
            </w:r>
          </w:p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</w:tr>
      <w:tr w:rsidR="00252D5B" w:rsidRPr="00252D5B" w:rsidTr="00BB5796">
        <w:tc>
          <w:tcPr>
            <w:tcW w:w="54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 xml:space="preserve">2. </w:t>
            </w:r>
          </w:p>
        </w:tc>
        <w:tc>
          <w:tcPr>
            <w:tcW w:w="450" w:type="dxa"/>
          </w:tcPr>
          <w:p w:rsidR="00252D5B" w:rsidRPr="00252D5B" w:rsidRDefault="00252D5B" w:rsidP="00BB5796">
            <w:pPr>
              <w:shd w:val="clear" w:color="auto" w:fill="FFFFFF"/>
              <w:spacing w:before="100" w:beforeAutospacing="1" w:afterAutospacing="1"/>
              <w:rPr>
                <w:rStyle w:val="Emphasis"/>
                <w:rFonts w:ascii="GHEA Grapalat" w:hAnsi="GHEA Grapalat"/>
                <w:bCs/>
                <w:i w:val="0"/>
                <w:color w:val="222222"/>
                <w:sz w:val="18"/>
                <w:szCs w:val="18"/>
              </w:rPr>
            </w:pPr>
            <w:r w:rsidRPr="00252D5B">
              <w:rPr>
                <w:rFonts w:ascii="GHEA Grapalat" w:hAnsi="GHEA Grapalat"/>
                <w:bCs/>
                <w:iCs/>
                <w:noProof/>
                <w:color w:val="222222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FBA4B" wp14:editId="126AA19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11430</wp:posOffset>
                      </wp:positionV>
                      <wp:extent cx="152400" cy="177800"/>
                      <wp:effectExtent l="9525" t="13970" r="952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.9pt;margin-top:.9pt;width:12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150" w:type="dxa"/>
            <w:shd w:val="clear" w:color="auto" w:fill="auto"/>
          </w:tcPr>
          <w:p w:rsidR="00252D5B" w:rsidRPr="00252D5B" w:rsidRDefault="00252D5B" w:rsidP="00BB5796">
            <w:pPr>
              <w:shd w:val="clear" w:color="auto" w:fill="FFFFFF"/>
              <w:spacing w:before="100" w:beforeAutospacing="1" w:afterAutospacing="1"/>
              <w:rPr>
                <w:rFonts w:ascii="GHEA Grapalat" w:hAnsi="GHEA Grapalat"/>
                <w:color w:val="222222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</w:tcPr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1.</w:t>
            </w:r>
          </w:p>
          <w:p w:rsidR="00252D5B" w:rsidRPr="00252D5B" w:rsidRDefault="00252D5B" w:rsidP="00BB5796">
            <w:pPr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</w:pPr>
            <w:r w:rsidRPr="00252D5B">
              <w:rPr>
                <w:rFonts w:ascii="GHEA Grapalat" w:eastAsia="Calibri" w:hAnsi="GHEA Grapalat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</w:tr>
    </w:tbl>
    <w:p w:rsidR="00252D5B" w:rsidRPr="00252D5B" w:rsidRDefault="00252D5B" w:rsidP="00252D5B">
      <w:pPr>
        <w:shd w:val="clear" w:color="auto" w:fill="FFFFFF"/>
        <w:ind w:firstLine="375"/>
        <w:rPr>
          <w:rFonts w:ascii="GHEA Grapalat" w:hAnsi="GHEA Grapalat"/>
          <w:color w:val="000000"/>
          <w:sz w:val="18"/>
          <w:szCs w:val="18"/>
          <w:lang w:val="en-US" w:eastAsia="en-US"/>
        </w:rPr>
      </w:pP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5. </w:t>
      </w: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>Ն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երկայացվող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այլ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</w:t>
      </w:r>
      <w:proofErr w:type="spell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փաստաթղթերը</w:t>
      </w:r>
      <w:proofErr w:type="spell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՝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1)_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2)_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3)_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4)_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5)_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6)_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proofErr w:type="gramStart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7)_</w:t>
      </w:r>
      <w:proofErr w:type="gramEnd"/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eastAsia="en-US"/>
        </w:rPr>
      </w:pP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18"/>
          <w:szCs w:val="18"/>
          <w:lang w:val="hy-AM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>6. Այլ տեղեկատվություն ________________________________________________________________</w:t>
      </w: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both"/>
        <w:rPr>
          <w:rFonts w:ascii="GHEA Grapalat" w:hAnsi="GHEA Grapalat" w:cs="Courier New"/>
          <w:color w:val="000000"/>
          <w:sz w:val="18"/>
          <w:szCs w:val="18"/>
          <w:lang w:val="hy-AM" w:eastAsia="en-US"/>
        </w:rPr>
      </w:pPr>
      <w:r w:rsidRPr="00252D5B">
        <w:rPr>
          <w:rFonts w:ascii="GHEA Grapalat" w:hAnsi="GHEA Grapalat" w:cs="Courier New"/>
          <w:color w:val="000000"/>
          <w:sz w:val="18"/>
          <w:szCs w:val="18"/>
          <w:lang w:val="hy-AM" w:eastAsia="en-US"/>
        </w:rPr>
        <w:t>___________________________________________________________________________________________</w:t>
      </w: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b/>
          <w:color w:val="000000"/>
          <w:sz w:val="18"/>
          <w:szCs w:val="18"/>
          <w:lang w:val="hy-AM" w:eastAsia="en-US"/>
        </w:rPr>
      </w:pPr>
      <w:r w:rsidRPr="00252D5B">
        <w:rPr>
          <w:rFonts w:ascii="Courier New" w:hAnsi="Courier New" w:cs="Courier New"/>
          <w:color w:val="000000"/>
          <w:sz w:val="18"/>
          <w:szCs w:val="18"/>
          <w:lang w:val="hy-AM" w:eastAsia="en-US"/>
        </w:rPr>
        <w:t> </w:t>
      </w:r>
      <w:r w:rsidRPr="00252D5B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Կազմակերպության  գործադիր մարմնի ղեկավար`</w:t>
      </w: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hy-AM" w:eastAsia="en-US"/>
        </w:rPr>
      </w:pPr>
    </w:p>
    <w:p w:rsidR="00252D5B" w:rsidRPr="00252D5B" w:rsidRDefault="00252D5B" w:rsidP="00252D5B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>_____________________________________________________________</w:t>
      </w: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>____</w:t>
      </w: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18"/>
          <w:szCs w:val="18"/>
          <w:lang w:val="hy-AM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vertAlign w:val="superscript"/>
          <w:lang w:val="hy-AM" w:eastAsia="en-US"/>
        </w:rPr>
        <w:t xml:space="preserve">                                                                  պաշտոնը, անունը, ազգանունը</w:t>
      </w: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sz w:val="18"/>
          <w:szCs w:val="18"/>
          <w:lang w:val="hy-AM" w:eastAsia="en-US"/>
        </w:rPr>
      </w:pPr>
      <w:r w:rsidRPr="00252D5B">
        <w:rPr>
          <w:rFonts w:ascii="Courier New" w:hAnsi="Courier New" w:cs="Courier New"/>
          <w:color w:val="000000"/>
          <w:sz w:val="18"/>
          <w:szCs w:val="18"/>
          <w:lang w:val="hy-AM" w:eastAsia="en-US"/>
        </w:rPr>
        <w:t> </w:t>
      </w:r>
      <w:r w:rsidRPr="00252D5B">
        <w:rPr>
          <w:rFonts w:ascii="Courier New" w:hAnsi="Courier New" w:cs="Courier New"/>
          <w:color w:val="000000"/>
          <w:sz w:val="18"/>
          <w:szCs w:val="18"/>
          <w:lang w:val="en-US" w:eastAsia="en-US"/>
        </w:rPr>
        <w:t xml:space="preserve">                                                  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____________________________                 </w:t>
      </w:r>
    </w:p>
    <w:p w:rsidR="00252D5B" w:rsidRPr="00252D5B" w:rsidRDefault="00252D5B" w:rsidP="00252D5B">
      <w:pPr>
        <w:shd w:val="clear" w:color="auto" w:fill="FFFFFF"/>
        <w:ind w:left="708"/>
        <w:jc w:val="right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                                                                                                                                                                 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>ստորագրությունը</w:t>
      </w:r>
      <w:r w:rsidRPr="00252D5B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 xml:space="preserve"> </w:t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</w:r>
      <w:r w:rsidRPr="00252D5B">
        <w:rPr>
          <w:rFonts w:ascii="GHEA Grapalat" w:hAnsi="GHEA Grapalat"/>
          <w:b/>
          <w:color w:val="000000"/>
          <w:sz w:val="18"/>
          <w:szCs w:val="18"/>
          <w:lang w:val="en-US" w:eastAsia="en-US"/>
        </w:rPr>
        <w:tab/>
        <w:t xml:space="preserve">     </w:t>
      </w:r>
      <w:r w:rsidRPr="00252D5B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Կ.Տ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>.</w:t>
      </w:r>
    </w:p>
    <w:p w:rsidR="00252D5B" w:rsidRPr="00252D5B" w:rsidRDefault="00252D5B" w:rsidP="00252D5B">
      <w:pPr>
        <w:shd w:val="clear" w:color="auto" w:fill="FFFFFF"/>
        <w:spacing w:line="276" w:lineRule="auto"/>
        <w:ind w:firstLine="375"/>
        <w:jc w:val="right"/>
        <w:rPr>
          <w:rFonts w:ascii="GHEA Grapalat" w:hAnsi="GHEA Grapalat"/>
          <w:color w:val="000000"/>
          <w:sz w:val="18"/>
          <w:szCs w:val="18"/>
          <w:lang w:val="en-US" w:eastAsia="en-US"/>
        </w:rPr>
      </w:pPr>
    </w:p>
    <w:p w:rsidR="00252D5B" w:rsidRPr="00252D5B" w:rsidRDefault="00252D5B" w:rsidP="00252D5B">
      <w:pPr>
        <w:shd w:val="clear" w:color="auto" w:fill="FFFFFF"/>
        <w:spacing w:line="276" w:lineRule="auto"/>
        <w:ind w:left="5664"/>
        <w:jc w:val="center"/>
        <w:rPr>
          <w:rFonts w:ascii="GHEA Grapalat" w:hAnsi="GHEA Grapalat"/>
          <w:color w:val="000000"/>
          <w:sz w:val="18"/>
          <w:szCs w:val="18"/>
          <w:lang w:val="en-US" w:eastAsia="en-US"/>
        </w:rPr>
      </w:pP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   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«_____» «__________________» </w:t>
      </w: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20   </w:t>
      </w:r>
      <w:r w:rsidRPr="00252D5B">
        <w:rPr>
          <w:rFonts w:ascii="GHEA Grapalat" w:hAnsi="GHEA Grapalat"/>
          <w:color w:val="000000"/>
          <w:sz w:val="18"/>
          <w:szCs w:val="18"/>
          <w:lang w:val="en-US" w:eastAsia="en-US"/>
        </w:rPr>
        <w:t xml:space="preserve"> </w:t>
      </w:r>
      <w:r w:rsidRPr="00252D5B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թ</w:t>
      </w:r>
    </w:p>
    <w:p w:rsidR="00E87F4F" w:rsidRPr="00252D5B" w:rsidRDefault="00E87F4F">
      <w:pPr>
        <w:rPr>
          <w:sz w:val="18"/>
          <w:szCs w:val="18"/>
        </w:rPr>
      </w:pPr>
    </w:p>
    <w:sectPr w:rsidR="00E87F4F" w:rsidRPr="00252D5B" w:rsidSect="00252D5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A1"/>
    <w:rsid w:val="00003072"/>
    <w:rsid w:val="00006B22"/>
    <w:rsid w:val="00010CE3"/>
    <w:rsid w:val="000113F8"/>
    <w:rsid w:val="000170F2"/>
    <w:rsid w:val="00026FE1"/>
    <w:rsid w:val="0003314E"/>
    <w:rsid w:val="00041CC7"/>
    <w:rsid w:val="000503AB"/>
    <w:rsid w:val="000509DD"/>
    <w:rsid w:val="0005429E"/>
    <w:rsid w:val="00060F98"/>
    <w:rsid w:val="00090417"/>
    <w:rsid w:val="00097611"/>
    <w:rsid w:val="000A66FB"/>
    <w:rsid w:val="000B2482"/>
    <w:rsid w:val="000B5E09"/>
    <w:rsid w:val="000B7C96"/>
    <w:rsid w:val="000C6C73"/>
    <w:rsid w:val="000D2569"/>
    <w:rsid w:val="000D3481"/>
    <w:rsid w:val="000D5D12"/>
    <w:rsid w:val="000E31B8"/>
    <w:rsid w:val="000E434F"/>
    <w:rsid w:val="000E5D08"/>
    <w:rsid w:val="000F624F"/>
    <w:rsid w:val="00104938"/>
    <w:rsid w:val="0010559F"/>
    <w:rsid w:val="00105B67"/>
    <w:rsid w:val="0011332F"/>
    <w:rsid w:val="0012189B"/>
    <w:rsid w:val="00122207"/>
    <w:rsid w:val="001224DD"/>
    <w:rsid w:val="001278BA"/>
    <w:rsid w:val="00134768"/>
    <w:rsid w:val="0014038D"/>
    <w:rsid w:val="00153409"/>
    <w:rsid w:val="00162958"/>
    <w:rsid w:val="0016745D"/>
    <w:rsid w:val="00171816"/>
    <w:rsid w:val="001733BB"/>
    <w:rsid w:val="001803CE"/>
    <w:rsid w:val="001870E2"/>
    <w:rsid w:val="001913F6"/>
    <w:rsid w:val="001929C8"/>
    <w:rsid w:val="0019613A"/>
    <w:rsid w:val="001A6CC5"/>
    <w:rsid w:val="001A7F5D"/>
    <w:rsid w:val="001B1905"/>
    <w:rsid w:val="001B3B99"/>
    <w:rsid w:val="001B42EF"/>
    <w:rsid w:val="001B4ADE"/>
    <w:rsid w:val="001C5EF8"/>
    <w:rsid w:val="001D1842"/>
    <w:rsid w:val="001D6C3D"/>
    <w:rsid w:val="001E3D1B"/>
    <w:rsid w:val="001E46A1"/>
    <w:rsid w:val="001F3B4A"/>
    <w:rsid w:val="002047E7"/>
    <w:rsid w:val="002069A6"/>
    <w:rsid w:val="00206A57"/>
    <w:rsid w:val="00210E46"/>
    <w:rsid w:val="002138AC"/>
    <w:rsid w:val="00237F02"/>
    <w:rsid w:val="0024101C"/>
    <w:rsid w:val="00242519"/>
    <w:rsid w:val="00252429"/>
    <w:rsid w:val="00252B2F"/>
    <w:rsid w:val="00252D5B"/>
    <w:rsid w:val="00272D2A"/>
    <w:rsid w:val="0027376B"/>
    <w:rsid w:val="0027695B"/>
    <w:rsid w:val="00276F18"/>
    <w:rsid w:val="0028387D"/>
    <w:rsid w:val="0028660A"/>
    <w:rsid w:val="0028791B"/>
    <w:rsid w:val="00290084"/>
    <w:rsid w:val="00291136"/>
    <w:rsid w:val="00297221"/>
    <w:rsid w:val="002A7752"/>
    <w:rsid w:val="002B0168"/>
    <w:rsid w:val="002B083C"/>
    <w:rsid w:val="002B5D7B"/>
    <w:rsid w:val="002C059C"/>
    <w:rsid w:val="002C7F5E"/>
    <w:rsid w:val="002D137C"/>
    <w:rsid w:val="002F2337"/>
    <w:rsid w:val="003054FC"/>
    <w:rsid w:val="00323A23"/>
    <w:rsid w:val="00325C56"/>
    <w:rsid w:val="003329F1"/>
    <w:rsid w:val="00334D77"/>
    <w:rsid w:val="00336A92"/>
    <w:rsid w:val="00340492"/>
    <w:rsid w:val="0035480C"/>
    <w:rsid w:val="003560A2"/>
    <w:rsid w:val="003561D7"/>
    <w:rsid w:val="00356B9E"/>
    <w:rsid w:val="0038526B"/>
    <w:rsid w:val="00390190"/>
    <w:rsid w:val="003908E9"/>
    <w:rsid w:val="0039192C"/>
    <w:rsid w:val="00394DEA"/>
    <w:rsid w:val="003A0163"/>
    <w:rsid w:val="003A07F5"/>
    <w:rsid w:val="003A78C7"/>
    <w:rsid w:val="003B062D"/>
    <w:rsid w:val="003B1207"/>
    <w:rsid w:val="003B513A"/>
    <w:rsid w:val="003C09F1"/>
    <w:rsid w:val="003C1EA1"/>
    <w:rsid w:val="003D02E0"/>
    <w:rsid w:val="003D1A60"/>
    <w:rsid w:val="003D55EE"/>
    <w:rsid w:val="003D5D19"/>
    <w:rsid w:val="003E7365"/>
    <w:rsid w:val="003F36CA"/>
    <w:rsid w:val="003F3788"/>
    <w:rsid w:val="003F528F"/>
    <w:rsid w:val="003F5818"/>
    <w:rsid w:val="00401F94"/>
    <w:rsid w:val="004037BF"/>
    <w:rsid w:val="004112A1"/>
    <w:rsid w:val="00413C4B"/>
    <w:rsid w:val="004144E1"/>
    <w:rsid w:val="00417B56"/>
    <w:rsid w:val="00424E60"/>
    <w:rsid w:val="0043129A"/>
    <w:rsid w:val="00431518"/>
    <w:rsid w:val="00432219"/>
    <w:rsid w:val="00432FCC"/>
    <w:rsid w:val="00433484"/>
    <w:rsid w:val="00436CEA"/>
    <w:rsid w:val="004418C1"/>
    <w:rsid w:val="00454BB8"/>
    <w:rsid w:val="00456EE8"/>
    <w:rsid w:val="0046017C"/>
    <w:rsid w:val="004617C6"/>
    <w:rsid w:val="0046273D"/>
    <w:rsid w:val="0046349B"/>
    <w:rsid w:val="004645D2"/>
    <w:rsid w:val="004658B6"/>
    <w:rsid w:val="00465C52"/>
    <w:rsid w:val="00475753"/>
    <w:rsid w:val="00475DB2"/>
    <w:rsid w:val="00477C11"/>
    <w:rsid w:val="004822B9"/>
    <w:rsid w:val="004900ED"/>
    <w:rsid w:val="00492869"/>
    <w:rsid w:val="004A06AD"/>
    <w:rsid w:val="004B4ECE"/>
    <w:rsid w:val="004C4565"/>
    <w:rsid w:val="004C5CC4"/>
    <w:rsid w:val="004C66A3"/>
    <w:rsid w:val="004C66C6"/>
    <w:rsid w:val="004D391E"/>
    <w:rsid w:val="004D57E2"/>
    <w:rsid w:val="004E59B0"/>
    <w:rsid w:val="004F4632"/>
    <w:rsid w:val="0050202F"/>
    <w:rsid w:val="005034CE"/>
    <w:rsid w:val="00505743"/>
    <w:rsid w:val="0050576A"/>
    <w:rsid w:val="0050681D"/>
    <w:rsid w:val="005112F4"/>
    <w:rsid w:val="00512423"/>
    <w:rsid w:val="005159FD"/>
    <w:rsid w:val="005207B7"/>
    <w:rsid w:val="0052163A"/>
    <w:rsid w:val="00530DB1"/>
    <w:rsid w:val="00536BF0"/>
    <w:rsid w:val="0054213D"/>
    <w:rsid w:val="00550755"/>
    <w:rsid w:val="00551F50"/>
    <w:rsid w:val="00556315"/>
    <w:rsid w:val="00562263"/>
    <w:rsid w:val="00563847"/>
    <w:rsid w:val="00564C23"/>
    <w:rsid w:val="005711FE"/>
    <w:rsid w:val="00582E9F"/>
    <w:rsid w:val="00583D14"/>
    <w:rsid w:val="00585B28"/>
    <w:rsid w:val="005879BE"/>
    <w:rsid w:val="00590850"/>
    <w:rsid w:val="005929C1"/>
    <w:rsid w:val="00593F62"/>
    <w:rsid w:val="0059583D"/>
    <w:rsid w:val="00597F09"/>
    <w:rsid w:val="005A0954"/>
    <w:rsid w:val="005A28B3"/>
    <w:rsid w:val="005A3012"/>
    <w:rsid w:val="005A6D52"/>
    <w:rsid w:val="005B4251"/>
    <w:rsid w:val="005B554C"/>
    <w:rsid w:val="005E1871"/>
    <w:rsid w:val="005E73C6"/>
    <w:rsid w:val="005E7711"/>
    <w:rsid w:val="005F4533"/>
    <w:rsid w:val="005F755F"/>
    <w:rsid w:val="00630E7D"/>
    <w:rsid w:val="00635820"/>
    <w:rsid w:val="00637C89"/>
    <w:rsid w:val="00637E91"/>
    <w:rsid w:val="006415FD"/>
    <w:rsid w:val="006426DE"/>
    <w:rsid w:val="00643A97"/>
    <w:rsid w:val="00643D4D"/>
    <w:rsid w:val="00644B52"/>
    <w:rsid w:val="006465DC"/>
    <w:rsid w:val="00661EFC"/>
    <w:rsid w:val="006649AB"/>
    <w:rsid w:val="00671813"/>
    <w:rsid w:val="006720DA"/>
    <w:rsid w:val="00677B06"/>
    <w:rsid w:val="00681621"/>
    <w:rsid w:val="006874F5"/>
    <w:rsid w:val="00695CB6"/>
    <w:rsid w:val="00697FE3"/>
    <w:rsid w:val="006A26E5"/>
    <w:rsid w:val="006A60B0"/>
    <w:rsid w:val="006B153E"/>
    <w:rsid w:val="006B445F"/>
    <w:rsid w:val="006B560B"/>
    <w:rsid w:val="006C094A"/>
    <w:rsid w:val="006D5986"/>
    <w:rsid w:val="006E046F"/>
    <w:rsid w:val="00733748"/>
    <w:rsid w:val="00737ECE"/>
    <w:rsid w:val="00741CEF"/>
    <w:rsid w:val="00744E8C"/>
    <w:rsid w:val="00753EBC"/>
    <w:rsid w:val="00757763"/>
    <w:rsid w:val="007577EA"/>
    <w:rsid w:val="00757C4A"/>
    <w:rsid w:val="00760EEC"/>
    <w:rsid w:val="007627FC"/>
    <w:rsid w:val="007747D1"/>
    <w:rsid w:val="00777D67"/>
    <w:rsid w:val="0078208F"/>
    <w:rsid w:val="007A599E"/>
    <w:rsid w:val="007A6CE6"/>
    <w:rsid w:val="007B0D49"/>
    <w:rsid w:val="007B679C"/>
    <w:rsid w:val="007B6FBA"/>
    <w:rsid w:val="007C1ECF"/>
    <w:rsid w:val="007C58CB"/>
    <w:rsid w:val="007C626B"/>
    <w:rsid w:val="007D0E1D"/>
    <w:rsid w:val="007D4ECD"/>
    <w:rsid w:val="007D5494"/>
    <w:rsid w:val="007D5C9B"/>
    <w:rsid w:val="007E1C22"/>
    <w:rsid w:val="007E6517"/>
    <w:rsid w:val="007E7CC7"/>
    <w:rsid w:val="00800B5E"/>
    <w:rsid w:val="0082022C"/>
    <w:rsid w:val="00822C45"/>
    <w:rsid w:val="00822DC2"/>
    <w:rsid w:val="008237D3"/>
    <w:rsid w:val="0082784F"/>
    <w:rsid w:val="008304AB"/>
    <w:rsid w:val="008362DD"/>
    <w:rsid w:val="00837630"/>
    <w:rsid w:val="008448CD"/>
    <w:rsid w:val="00864892"/>
    <w:rsid w:val="00865293"/>
    <w:rsid w:val="00865EBA"/>
    <w:rsid w:val="00873025"/>
    <w:rsid w:val="00873306"/>
    <w:rsid w:val="0088138C"/>
    <w:rsid w:val="008821F7"/>
    <w:rsid w:val="008861F5"/>
    <w:rsid w:val="00896241"/>
    <w:rsid w:val="008A3AAF"/>
    <w:rsid w:val="008B555D"/>
    <w:rsid w:val="008B6E53"/>
    <w:rsid w:val="008D2620"/>
    <w:rsid w:val="008D3835"/>
    <w:rsid w:val="008D46FF"/>
    <w:rsid w:val="008E70BE"/>
    <w:rsid w:val="008F230E"/>
    <w:rsid w:val="008F3574"/>
    <w:rsid w:val="008F5BD6"/>
    <w:rsid w:val="008F6206"/>
    <w:rsid w:val="008F7D77"/>
    <w:rsid w:val="00907ECB"/>
    <w:rsid w:val="0091081A"/>
    <w:rsid w:val="00913019"/>
    <w:rsid w:val="00913729"/>
    <w:rsid w:val="00915ED4"/>
    <w:rsid w:val="00934459"/>
    <w:rsid w:val="00944B04"/>
    <w:rsid w:val="00950BD1"/>
    <w:rsid w:val="00951B3F"/>
    <w:rsid w:val="009560B7"/>
    <w:rsid w:val="0095774E"/>
    <w:rsid w:val="0096145E"/>
    <w:rsid w:val="00966C7F"/>
    <w:rsid w:val="009678A3"/>
    <w:rsid w:val="00975AAC"/>
    <w:rsid w:val="00984FA7"/>
    <w:rsid w:val="00985F46"/>
    <w:rsid w:val="0099310E"/>
    <w:rsid w:val="009950AC"/>
    <w:rsid w:val="009A411D"/>
    <w:rsid w:val="009A650F"/>
    <w:rsid w:val="009B0F74"/>
    <w:rsid w:val="009B31E2"/>
    <w:rsid w:val="009C53F9"/>
    <w:rsid w:val="009E2A5B"/>
    <w:rsid w:val="009E4A47"/>
    <w:rsid w:val="009E4D1F"/>
    <w:rsid w:val="009F24B3"/>
    <w:rsid w:val="00A01601"/>
    <w:rsid w:val="00A02149"/>
    <w:rsid w:val="00A07549"/>
    <w:rsid w:val="00A14D2D"/>
    <w:rsid w:val="00A1671D"/>
    <w:rsid w:val="00A24A3F"/>
    <w:rsid w:val="00A2561B"/>
    <w:rsid w:val="00A343A1"/>
    <w:rsid w:val="00A40CA3"/>
    <w:rsid w:val="00A40CD7"/>
    <w:rsid w:val="00A41F7C"/>
    <w:rsid w:val="00A44C0B"/>
    <w:rsid w:val="00A55B70"/>
    <w:rsid w:val="00A55E83"/>
    <w:rsid w:val="00A615E1"/>
    <w:rsid w:val="00A62B35"/>
    <w:rsid w:val="00A63B1F"/>
    <w:rsid w:val="00A71B73"/>
    <w:rsid w:val="00A72D8A"/>
    <w:rsid w:val="00A73AEB"/>
    <w:rsid w:val="00A73CBE"/>
    <w:rsid w:val="00A7595F"/>
    <w:rsid w:val="00A76B0F"/>
    <w:rsid w:val="00A77D65"/>
    <w:rsid w:val="00A80850"/>
    <w:rsid w:val="00A820D7"/>
    <w:rsid w:val="00A827D6"/>
    <w:rsid w:val="00A82EBC"/>
    <w:rsid w:val="00A85796"/>
    <w:rsid w:val="00A864E8"/>
    <w:rsid w:val="00A87304"/>
    <w:rsid w:val="00A90C49"/>
    <w:rsid w:val="00A920EA"/>
    <w:rsid w:val="00AA4941"/>
    <w:rsid w:val="00AA7448"/>
    <w:rsid w:val="00AB08E0"/>
    <w:rsid w:val="00AB4D0E"/>
    <w:rsid w:val="00AC23A1"/>
    <w:rsid w:val="00AC64E1"/>
    <w:rsid w:val="00AD70F1"/>
    <w:rsid w:val="00AE0B1F"/>
    <w:rsid w:val="00AE3A74"/>
    <w:rsid w:val="00AE4464"/>
    <w:rsid w:val="00AE665F"/>
    <w:rsid w:val="00AF07A6"/>
    <w:rsid w:val="00AF1DC4"/>
    <w:rsid w:val="00AF4497"/>
    <w:rsid w:val="00B066B8"/>
    <w:rsid w:val="00B076D9"/>
    <w:rsid w:val="00B12623"/>
    <w:rsid w:val="00B12DD0"/>
    <w:rsid w:val="00B138E3"/>
    <w:rsid w:val="00B14B76"/>
    <w:rsid w:val="00B164C2"/>
    <w:rsid w:val="00B16BF6"/>
    <w:rsid w:val="00B173BD"/>
    <w:rsid w:val="00B21324"/>
    <w:rsid w:val="00B23FAE"/>
    <w:rsid w:val="00B334CC"/>
    <w:rsid w:val="00B3387F"/>
    <w:rsid w:val="00B3458B"/>
    <w:rsid w:val="00B37661"/>
    <w:rsid w:val="00B401AD"/>
    <w:rsid w:val="00B40C57"/>
    <w:rsid w:val="00B44AD7"/>
    <w:rsid w:val="00B543E8"/>
    <w:rsid w:val="00B6238D"/>
    <w:rsid w:val="00B64E03"/>
    <w:rsid w:val="00B756FC"/>
    <w:rsid w:val="00B768F9"/>
    <w:rsid w:val="00B82427"/>
    <w:rsid w:val="00B825C4"/>
    <w:rsid w:val="00B847B7"/>
    <w:rsid w:val="00B8552A"/>
    <w:rsid w:val="00B86622"/>
    <w:rsid w:val="00B9013E"/>
    <w:rsid w:val="00B934F9"/>
    <w:rsid w:val="00B940C6"/>
    <w:rsid w:val="00B9590C"/>
    <w:rsid w:val="00BA24C7"/>
    <w:rsid w:val="00BB12FF"/>
    <w:rsid w:val="00BC3EAE"/>
    <w:rsid w:val="00BC5A26"/>
    <w:rsid w:val="00BC5FBD"/>
    <w:rsid w:val="00BD0620"/>
    <w:rsid w:val="00BD3608"/>
    <w:rsid w:val="00BD6EE1"/>
    <w:rsid w:val="00BE03C9"/>
    <w:rsid w:val="00BE12A8"/>
    <w:rsid w:val="00C00385"/>
    <w:rsid w:val="00C075DC"/>
    <w:rsid w:val="00C14FA5"/>
    <w:rsid w:val="00C16432"/>
    <w:rsid w:val="00C232AF"/>
    <w:rsid w:val="00C3063C"/>
    <w:rsid w:val="00C30715"/>
    <w:rsid w:val="00C409A9"/>
    <w:rsid w:val="00C41CE0"/>
    <w:rsid w:val="00C42956"/>
    <w:rsid w:val="00C54DDC"/>
    <w:rsid w:val="00C56BB8"/>
    <w:rsid w:val="00C628A2"/>
    <w:rsid w:val="00C84467"/>
    <w:rsid w:val="00C86020"/>
    <w:rsid w:val="00C87FF1"/>
    <w:rsid w:val="00C91652"/>
    <w:rsid w:val="00C9303A"/>
    <w:rsid w:val="00C96953"/>
    <w:rsid w:val="00C97AD5"/>
    <w:rsid w:val="00CA1898"/>
    <w:rsid w:val="00CA213F"/>
    <w:rsid w:val="00CA241D"/>
    <w:rsid w:val="00CB4A86"/>
    <w:rsid w:val="00CC1E14"/>
    <w:rsid w:val="00CC42CF"/>
    <w:rsid w:val="00CC521A"/>
    <w:rsid w:val="00CD605D"/>
    <w:rsid w:val="00CE6618"/>
    <w:rsid w:val="00CE71FB"/>
    <w:rsid w:val="00CE7BFB"/>
    <w:rsid w:val="00D029E0"/>
    <w:rsid w:val="00D053B8"/>
    <w:rsid w:val="00D13E80"/>
    <w:rsid w:val="00D145CF"/>
    <w:rsid w:val="00D15496"/>
    <w:rsid w:val="00D25305"/>
    <w:rsid w:val="00D2653D"/>
    <w:rsid w:val="00D30225"/>
    <w:rsid w:val="00D33790"/>
    <w:rsid w:val="00D35DFB"/>
    <w:rsid w:val="00D3616C"/>
    <w:rsid w:val="00D41E06"/>
    <w:rsid w:val="00D45DBB"/>
    <w:rsid w:val="00D471A6"/>
    <w:rsid w:val="00D51773"/>
    <w:rsid w:val="00D554B5"/>
    <w:rsid w:val="00D55D70"/>
    <w:rsid w:val="00D572F8"/>
    <w:rsid w:val="00D74CC2"/>
    <w:rsid w:val="00D77E3F"/>
    <w:rsid w:val="00D82552"/>
    <w:rsid w:val="00D85751"/>
    <w:rsid w:val="00D87414"/>
    <w:rsid w:val="00D906B1"/>
    <w:rsid w:val="00D965D6"/>
    <w:rsid w:val="00DB33DF"/>
    <w:rsid w:val="00DB6D8D"/>
    <w:rsid w:val="00DC2408"/>
    <w:rsid w:val="00DC2971"/>
    <w:rsid w:val="00DC3B68"/>
    <w:rsid w:val="00DC3F10"/>
    <w:rsid w:val="00DD0F9B"/>
    <w:rsid w:val="00DD2885"/>
    <w:rsid w:val="00DD743B"/>
    <w:rsid w:val="00DF2289"/>
    <w:rsid w:val="00E051DC"/>
    <w:rsid w:val="00E1114D"/>
    <w:rsid w:val="00E13F23"/>
    <w:rsid w:val="00E142D0"/>
    <w:rsid w:val="00E154DE"/>
    <w:rsid w:val="00E16097"/>
    <w:rsid w:val="00E16589"/>
    <w:rsid w:val="00E34793"/>
    <w:rsid w:val="00E3624E"/>
    <w:rsid w:val="00E37C99"/>
    <w:rsid w:val="00E513F2"/>
    <w:rsid w:val="00E52FEA"/>
    <w:rsid w:val="00E6072D"/>
    <w:rsid w:val="00E60D37"/>
    <w:rsid w:val="00E729C2"/>
    <w:rsid w:val="00E733FB"/>
    <w:rsid w:val="00E768E7"/>
    <w:rsid w:val="00E8143B"/>
    <w:rsid w:val="00E87F4F"/>
    <w:rsid w:val="00E92C79"/>
    <w:rsid w:val="00EA0477"/>
    <w:rsid w:val="00EA0B4C"/>
    <w:rsid w:val="00EA3D3B"/>
    <w:rsid w:val="00EA4CDC"/>
    <w:rsid w:val="00EA6E95"/>
    <w:rsid w:val="00EB05C4"/>
    <w:rsid w:val="00EB22F8"/>
    <w:rsid w:val="00EB5D14"/>
    <w:rsid w:val="00EB7369"/>
    <w:rsid w:val="00EB740E"/>
    <w:rsid w:val="00EB7A4E"/>
    <w:rsid w:val="00EC6D55"/>
    <w:rsid w:val="00EC71CC"/>
    <w:rsid w:val="00EE0F11"/>
    <w:rsid w:val="00EE4E14"/>
    <w:rsid w:val="00F00778"/>
    <w:rsid w:val="00F00EA6"/>
    <w:rsid w:val="00F1033A"/>
    <w:rsid w:val="00F14515"/>
    <w:rsid w:val="00F15B80"/>
    <w:rsid w:val="00F16520"/>
    <w:rsid w:val="00F1724E"/>
    <w:rsid w:val="00F20AED"/>
    <w:rsid w:val="00F35394"/>
    <w:rsid w:val="00F37683"/>
    <w:rsid w:val="00F415A2"/>
    <w:rsid w:val="00F41D46"/>
    <w:rsid w:val="00F45213"/>
    <w:rsid w:val="00F47818"/>
    <w:rsid w:val="00F50DCC"/>
    <w:rsid w:val="00F54B04"/>
    <w:rsid w:val="00F54E34"/>
    <w:rsid w:val="00F555C4"/>
    <w:rsid w:val="00F600FE"/>
    <w:rsid w:val="00F67292"/>
    <w:rsid w:val="00F673F7"/>
    <w:rsid w:val="00F72E30"/>
    <w:rsid w:val="00F85A47"/>
    <w:rsid w:val="00F9074F"/>
    <w:rsid w:val="00F96699"/>
    <w:rsid w:val="00FA301D"/>
    <w:rsid w:val="00FA4A61"/>
    <w:rsid w:val="00FB51A8"/>
    <w:rsid w:val="00FC0FD2"/>
    <w:rsid w:val="00FC1F0B"/>
    <w:rsid w:val="00FC69AB"/>
    <w:rsid w:val="00FD64F0"/>
    <w:rsid w:val="00FE1695"/>
    <w:rsid w:val="00FE27B4"/>
    <w:rsid w:val="00FE30A9"/>
    <w:rsid w:val="00FF3303"/>
    <w:rsid w:val="00FF49DA"/>
    <w:rsid w:val="00FF5D50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52D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52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2</cp:revision>
  <dcterms:created xsi:type="dcterms:W3CDTF">2019-01-25T13:34:00Z</dcterms:created>
  <dcterms:modified xsi:type="dcterms:W3CDTF">2019-01-25T13:34:00Z</dcterms:modified>
</cp:coreProperties>
</file>